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Bricker Jude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01/12/2026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5,062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17.547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167,982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01/14/2026</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61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2026-01-14T15:00:23Z</dcterms:created>
  <dcterms:modified xsi:type="dcterms:W3CDTF">2026-01-14T15:00:23Z</dcterms:modified>
</cp:coreProperties>
</file>